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023" w:rsidRDefault="00104D7D">
      <w:pPr>
        <w:spacing w:line="640" w:lineRule="exact"/>
        <w:jc w:val="left"/>
        <w:rPr>
          <w:rFonts w:ascii="方正大标宋简体" w:eastAsia="方正大标宋简体" w:hAnsi="方正大标宋简体" w:cs="方正大标宋简体"/>
          <w:sz w:val="40"/>
          <w:szCs w:val="40"/>
        </w:rPr>
      </w:pPr>
      <w:r>
        <w:rPr>
          <w:rFonts w:ascii="方正大标宋简体" w:eastAsia="方正大标宋简体" w:hAnsi="方正大标宋简体" w:cs="方正大标宋简体" w:hint="eastAsia"/>
          <w:sz w:val="40"/>
          <w:szCs w:val="40"/>
        </w:rPr>
        <w:t>附件</w:t>
      </w:r>
    </w:p>
    <w:p w:rsidR="00172023" w:rsidRPr="00666655" w:rsidRDefault="00172023" w:rsidP="00666655">
      <w:pPr>
        <w:spacing w:line="240" w:lineRule="exact"/>
        <w:ind w:firstLineChars="200" w:firstLine="800"/>
        <w:jc w:val="right"/>
        <w:rPr>
          <w:rFonts w:ascii="方正大标宋简体" w:eastAsia="方正大标宋简体" w:hAnsi="方正大标宋简体" w:cs="方正大标宋简体"/>
          <w:sz w:val="40"/>
          <w:szCs w:val="40"/>
        </w:rPr>
      </w:pPr>
    </w:p>
    <w:p w:rsidR="00172023" w:rsidRDefault="00BF6124">
      <w:pPr>
        <w:spacing w:line="640" w:lineRule="exact"/>
        <w:jc w:val="center"/>
        <w:rPr>
          <w:rFonts w:ascii="方正大标宋简体" w:eastAsia="方正大标宋简体" w:hAnsi="方正大标宋简体" w:cs="方正大标宋简体"/>
          <w:sz w:val="40"/>
          <w:szCs w:val="40"/>
        </w:rPr>
      </w:pPr>
      <w:r>
        <w:rPr>
          <w:rFonts w:ascii="方正大标宋简体" w:eastAsia="方正大标宋简体" w:hAnsi="方正大标宋简体" w:cs="方正大标宋简体" w:hint="eastAsia"/>
          <w:sz w:val="40"/>
          <w:szCs w:val="40"/>
        </w:rPr>
        <w:t>上海期货交易所热轧卷板</w:t>
      </w:r>
      <w:r w:rsidR="00816C95">
        <w:rPr>
          <w:rFonts w:ascii="方正大标宋简体" w:eastAsia="方正大标宋简体" w:hAnsi="方正大标宋简体" w:cs="方正大标宋简体" w:hint="eastAsia"/>
          <w:sz w:val="40"/>
          <w:szCs w:val="40"/>
        </w:rPr>
        <w:t>期货</w:t>
      </w:r>
      <w:r>
        <w:rPr>
          <w:rFonts w:ascii="方正大标宋简体" w:eastAsia="方正大标宋简体" w:hAnsi="方正大标宋简体" w:cs="方正大标宋简体" w:hint="eastAsia"/>
          <w:sz w:val="40"/>
          <w:szCs w:val="40"/>
        </w:rPr>
        <w:t>交割仓库名单</w:t>
      </w:r>
    </w:p>
    <w:p w:rsidR="00172023" w:rsidRDefault="00172023">
      <w:pPr>
        <w:spacing w:line="640" w:lineRule="exact"/>
        <w:jc w:val="center"/>
        <w:rPr>
          <w:rFonts w:ascii="方正大标宋简体" w:eastAsia="方正大标宋简体" w:hAnsi="方正大标宋简体" w:cs="方正大标宋简体"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horzAnchor="page" w:tblpX="1768" w:tblpY="307"/>
        <w:tblOverlap w:val="never"/>
        <w:tblW w:w="8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1875"/>
        <w:gridCol w:w="5413"/>
        <w:gridCol w:w="927"/>
      </w:tblGrid>
      <w:tr w:rsidR="00172023" w:rsidTr="00987751">
        <w:trPr>
          <w:trHeight w:val="525"/>
        </w:trPr>
        <w:tc>
          <w:tcPr>
            <w:tcW w:w="596" w:type="dxa"/>
            <w:vAlign w:val="center"/>
          </w:tcPr>
          <w:p w:rsidR="00172023" w:rsidRDefault="00BF6124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875" w:type="dxa"/>
            <w:vAlign w:val="center"/>
          </w:tcPr>
          <w:p w:rsidR="00172023" w:rsidRDefault="00BF6124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交割仓库名称</w:t>
            </w:r>
          </w:p>
        </w:tc>
        <w:tc>
          <w:tcPr>
            <w:tcW w:w="5413" w:type="dxa"/>
            <w:vAlign w:val="center"/>
          </w:tcPr>
          <w:p w:rsidR="00172023" w:rsidRDefault="00BF6124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存放地址</w:t>
            </w:r>
          </w:p>
        </w:tc>
        <w:tc>
          <w:tcPr>
            <w:tcW w:w="927" w:type="dxa"/>
            <w:vAlign w:val="center"/>
          </w:tcPr>
          <w:p w:rsidR="00172023" w:rsidRDefault="00BF6124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升贴水</w:t>
            </w:r>
          </w:p>
        </w:tc>
      </w:tr>
      <w:tr w:rsidR="00172023" w:rsidTr="00987751">
        <w:trPr>
          <w:trHeight w:val="465"/>
        </w:trPr>
        <w:tc>
          <w:tcPr>
            <w:tcW w:w="596" w:type="dxa"/>
            <w:vMerge w:val="restart"/>
            <w:vAlign w:val="center"/>
          </w:tcPr>
          <w:p w:rsidR="00172023" w:rsidRDefault="00BF6124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875" w:type="dxa"/>
            <w:vMerge w:val="restart"/>
            <w:vAlign w:val="center"/>
          </w:tcPr>
          <w:p w:rsidR="00172023" w:rsidRDefault="00BF6124">
            <w:pPr>
              <w:widowControl/>
              <w:spacing w:line="400" w:lineRule="exact"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中国外运华东有限公司</w:t>
            </w:r>
          </w:p>
        </w:tc>
        <w:tc>
          <w:tcPr>
            <w:tcW w:w="5413" w:type="dxa"/>
            <w:vAlign w:val="center"/>
          </w:tcPr>
          <w:p w:rsidR="00172023" w:rsidRDefault="00BF6124">
            <w:pPr>
              <w:widowControl/>
              <w:spacing w:line="400" w:lineRule="exact"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上海市逸仙路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4088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号</w:t>
            </w:r>
          </w:p>
        </w:tc>
        <w:tc>
          <w:tcPr>
            <w:tcW w:w="927" w:type="dxa"/>
            <w:vAlign w:val="center"/>
          </w:tcPr>
          <w:p w:rsidR="00172023" w:rsidRDefault="00BF6124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平水</w:t>
            </w:r>
          </w:p>
        </w:tc>
      </w:tr>
      <w:tr w:rsidR="00172023" w:rsidTr="00987751">
        <w:trPr>
          <w:trHeight w:val="525"/>
        </w:trPr>
        <w:tc>
          <w:tcPr>
            <w:tcW w:w="596" w:type="dxa"/>
            <w:vMerge/>
            <w:vAlign w:val="center"/>
          </w:tcPr>
          <w:p w:rsidR="00172023" w:rsidRDefault="0017202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vMerge/>
            <w:vAlign w:val="center"/>
          </w:tcPr>
          <w:p w:rsidR="00172023" w:rsidRDefault="00172023">
            <w:pPr>
              <w:widowControl/>
              <w:spacing w:line="400" w:lineRule="exact"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</w:p>
        </w:tc>
        <w:tc>
          <w:tcPr>
            <w:tcW w:w="5413" w:type="dxa"/>
            <w:vAlign w:val="center"/>
          </w:tcPr>
          <w:p w:rsidR="00172023" w:rsidRDefault="00BF6124">
            <w:pPr>
              <w:widowControl/>
              <w:spacing w:line="400" w:lineRule="exact"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苏州市高新区长江路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748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号</w:t>
            </w:r>
          </w:p>
        </w:tc>
        <w:tc>
          <w:tcPr>
            <w:tcW w:w="927" w:type="dxa"/>
            <w:vAlign w:val="center"/>
          </w:tcPr>
          <w:p w:rsidR="00172023" w:rsidRDefault="00BF6124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平水</w:t>
            </w:r>
          </w:p>
        </w:tc>
      </w:tr>
      <w:tr w:rsidR="00172023" w:rsidTr="00987751">
        <w:trPr>
          <w:trHeight w:val="560"/>
        </w:trPr>
        <w:tc>
          <w:tcPr>
            <w:tcW w:w="596" w:type="dxa"/>
            <w:vAlign w:val="center"/>
          </w:tcPr>
          <w:p w:rsidR="00172023" w:rsidRDefault="00BF6124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875" w:type="dxa"/>
            <w:vAlign w:val="center"/>
          </w:tcPr>
          <w:p w:rsidR="00172023" w:rsidRDefault="00BF6124">
            <w:pPr>
              <w:widowControl/>
              <w:spacing w:line="400" w:lineRule="exact"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镇江惠龙长江港务有限公司</w:t>
            </w:r>
          </w:p>
        </w:tc>
        <w:tc>
          <w:tcPr>
            <w:tcW w:w="5413" w:type="dxa"/>
            <w:vAlign w:val="center"/>
          </w:tcPr>
          <w:p w:rsidR="00172023" w:rsidRDefault="00BF6124">
            <w:pPr>
              <w:widowControl/>
              <w:spacing w:line="400" w:lineRule="exact"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江苏镇江金桥大道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88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号</w:t>
            </w:r>
          </w:p>
        </w:tc>
        <w:tc>
          <w:tcPr>
            <w:tcW w:w="927" w:type="dxa"/>
            <w:vAlign w:val="center"/>
          </w:tcPr>
          <w:p w:rsidR="00172023" w:rsidRDefault="00BF6124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平水</w:t>
            </w:r>
          </w:p>
        </w:tc>
      </w:tr>
      <w:tr w:rsidR="00172023" w:rsidTr="00987751">
        <w:trPr>
          <w:trHeight w:val="275"/>
        </w:trPr>
        <w:tc>
          <w:tcPr>
            <w:tcW w:w="596" w:type="dxa"/>
            <w:vAlign w:val="center"/>
          </w:tcPr>
          <w:p w:rsidR="00172023" w:rsidRDefault="00BF6124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875" w:type="dxa"/>
            <w:vAlign w:val="center"/>
          </w:tcPr>
          <w:p w:rsidR="00172023" w:rsidRDefault="00BF6124">
            <w:pPr>
              <w:widowControl/>
              <w:spacing w:line="400" w:lineRule="exact"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无锡市国联物流有限公司</w:t>
            </w:r>
          </w:p>
        </w:tc>
        <w:tc>
          <w:tcPr>
            <w:tcW w:w="5413" w:type="dxa"/>
            <w:vAlign w:val="center"/>
          </w:tcPr>
          <w:p w:rsidR="00172023" w:rsidRDefault="00BF6124">
            <w:pPr>
              <w:widowControl/>
              <w:spacing w:line="400" w:lineRule="exact"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无锡市惠山区洛社镇梅泾村南</w:t>
            </w:r>
          </w:p>
        </w:tc>
        <w:tc>
          <w:tcPr>
            <w:tcW w:w="927" w:type="dxa"/>
            <w:vAlign w:val="center"/>
          </w:tcPr>
          <w:p w:rsidR="00172023" w:rsidRDefault="00BF6124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平水</w:t>
            </w:r>
          </w:p>
        </w:tc>
      </w:tr>
      <w:tr w:rsidR="00172023" w:rsidTr="00987751">
        <w:trPr>
          <w:trHeight w:val="270"/>
        </w:trPr>
        <w:tc>
          <w:tcPr>
            <w:tcW w:w="596" w:type="dxa"/>
            <w:vAlign w:val="center"/>
          </w:tcPr>
          <w:p w:rsidR="00172023" w:rsidRDefault="00BF6124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875" w:type="dxa"/>
            <w:vAlign w:val="center"/>
          </w:tcPr>
          <w:p w:rsidR="00172023" w:rsidRDefault="00BF6124">
            <w:pPr>
              <w:widowControl/>
              <w:spacing w:line="400" w:lineRule="exact"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玖隆钢铁物流有限公司</w:t>
            </w:r>
          </w:p>
        </w:tc>
        <w:tc>
          <w:tcPr>
            <w:tcW w:w="5413" w:type="dxa"/>
            <w:vAlign w:val="center"/>
          </w:tcPr>
          <w:p w:rsidR="00172023" w:rsidRDefault="00BF6124">
            <w:pPr>
              <w:widowControl/>
              <w:spacing w:line="400" w:lineRule="exact"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江苏省张家港市锦丰镇江苏扬子江国际冶金工业园锦绣路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181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号</w:t>
            </w:r>
          </w:p>
        </w:tc>
        <w:tc>
          <w:tcPr>
            <w:tcW w:w="927" w:type="dxa"/>
            <w:vAlign w:val="center"/>
          </w:tcPr>
          <w:p w:rsidR="00172023" w:rsidRDefault="00BF6124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平水</w:t>
            </w:r>
          </w:p>
        </w:tc>
      </w:tr>
      <w:tr w:rsidR="00172023" w:rsidTr="00987751">
        <w:trPr>
          <w:trHeight w:val="350"/>
        </w:trPr>
        <w:tc>
          <w:tcPr>
            <w:tcW w:w="596" w:type="dxa"/>
            <w:vAlign w:val="center"/>
          </w:tcPr>
          <w:p w:rsidR="00172023" w:rsidRDefault="00BF6124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875" w:type="dxa"/>
            <w:vAlign w:val="center"/>
          </w:tcPr>
          <w:p w:rsidR="00172023" w:rsidRDefault="00BF6124">
            <w:pPr>
              <w:widowControl/>
              <w:spacing w:line="400" w:lineRule="exact"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广东广物物流有限公司</w:t>
            </w:r>
          </w:p>
        </w:tc>
        <w:tc>
          <w:tcPr>
            <w:tcW w:w="5413" w:type="dxa"/>
            <w:vAlign w:val="center"/>
          </w:tcPr>
          <w:p w:rsidR="00172023" w:rsidRDefault="00BF6124">
            <w:pPr>
              <w:widowControl/>
              <w:spacing w:line="400" w:lineRule="exact"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广州市白云区石井镇龙湖乡唐阁村西街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号</w:t>
            </w:r>
          </w:p>
        </w:tc>
        <w:tc>
          <w:tcPr>
            <w:tcW w:w="927" w:type="dxa"/>
            <w:vAlign w:val="center"/>
          </w:tcPr>
          <w:p w:rsidR="00172023" w:rsidRDefault="00BF6124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平水</w:t>
            </w:r>
          </w:p>
        </w:tc>
      </w:tr>
      <w:tr w:rsidR="00172023" w:rsidTr="00987751">
        <w:trPr>
          <w:trHeight w:val="360"/>
        </w:trPr>
        <w:tc>
          <w:tcPr>
            <w:tcW w:w="596" w:type="dxa"/>
            <w:vMerge w:val="restart"/>
            <w:vAlign w:val="center"/>
          </w:tcPr>
          <w:p w:rsidR="00172023" w:rsidRDefault="00BF6124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875" w:type="dxa"/>
            <w:vMerge w:val="restart"/>
            <w:vAlign w:val="center"/>
          </w:tcPr>
          <w:p w:rsidR="00172023" w:rsidRDefault="00BF6124">
            <w:pPr>
              <w:widowControl/>
              <w:spacing w:line="400" w:lineRule="exact"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中储发展股份有限公司</w:t>
            </w:r>
          </w:p>
        </w:tc>
        <w:tc>
          <w:tcPr>
            <w:tcW w:w="5413" w:type="dxa"/>
            <w:vAlign w:val="center"/>
          </w:tcPr>
          <w:p w:rsidR="00172023" w:rsidRDefault="00BF6124">
            <w:pPr>
              <w:widowControl/>
              <w:spacing w:line="400" w:lineRule="exact"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无锡市新区城南路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32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－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号</w:t>
            </w:r>
          </w:p>
        </w:tc>
        <w:tc>
          <w:tcPr>
            <w:tcW w:w="927" w:type="dxa"/>
            <w:vAlign w:val="center"/>
          </w:tcPr>
          <w:p w:rsidR="00172023" w:rsidRDefault="00BF6124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平水</w:t>
            </w:r>
          </w:p>
        </w:tc>
      </w:tr>
      <w:tr w:rsidR="00172023" w:rsidTr="00987751">
        <w:trPr>
          <w:trHeight w:val="300"/>
        </w:trPr>
        <w:tc>
          <w:tcPr>
            <w:tcW w:w="596" w:type="dxa"/>
            <w:vMerge/>
            <w:vAlign w:val="center"/>
          </w:tcPr>
          <w:p w:rsidR="00172023" w:rsidRDefault="0017202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vMerge/>
            <w:vAlign w:val="center"/>
          </w:tcPr>
          <w:p w:rsidR="00172023" w:rsidRDefault="00172023">
            <w:pPr>
              <w:widowControl/>
              <w:spacing w:line="400" w:lineRule="exact"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</w:p>
        </w:tc>
        <w:tc>
          <w:tcPr>
            <w:tcW w:w="5413" w:type="dxa"/>
            <w:vAlign w:val="center"/>
          </w:tcPr>
          <w:p w:rsidR="00172023" w:rsidRDefault="00BF6124">
            <w:pPr>
              <w:widowControl/>
              <w:spacing w:line="400" w:lineRule="exact"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南京市江宁区滨江经济开发区丽水大街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1186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号</w:t>
            </w:r>
          </w:p>
        </w:tc>
        <w:tc>
          <w:tcPr>
            <w:tcW w:w="927" w:type="dxa"/>
            <w:vAlign w:val="center"/>
          </w:tcPr>
          <w:p w:rsidR="00172023" w:rsidRDefault="00BF6124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平水</w:t>
            </w:r>
          </w:p>
        </w:tc>
      </w:tr>
      <w:tr w:rsidR="00172023" w:rsidTr="00987751">
        <w:trPr>
          <w:trHeight w:val="90"/>
        </w:trPr>
        <w:tc>
          <w:tcPr>
            <w:tcW w:w="596" w:type="dxa"/>
            <w:vMerge/>
            <w:vAlign w:val="center"/>
          </w:tcPr>
          <w:p w:rsidR="00172023" w:rsidRDefault="0017202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vMerge/>
            <w:vAlign w:val="center"/>
          </w:tcPr>
          <w:p w:rsidR="00172023" w:rsidRDefault="00172023">
            <w:pPr>
              <w:widowControl/>
              <w:spacing w:line="400" w:lineRule="exact"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</w:p>
        </w:tc>
        <w:tc>
          <w:tcPr>
            <w:tcW w:w="5413" w:type="dxa"/>
            <w:vAlign w:val="center"/>
          </w:tcPr>
          <w:p w:rsidR="00172023" w:rsidRDefault="00BF6124">
            <w:pPr>
              <w:widowControl/>
              <w:spacing w:line="400" w:lineRule="exact"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天津市北辰区陆路港物流装备产业园陆港四经支路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号</w:t>
            </w:r>
          </w:p>
        </w:tc>
        <w:tc>
          <w:tcPr>
            <w:tcW w:w="927" w:type="dxa"/>
            <w:vAlign w:val="center"/>
          </w:tcPr>
          <w:p w:rsidR="00172023" w:rsidRDefault="00BF6124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贴水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60</w:t>
            </w:r>
          </w:p>
          <w:p w:rsidR="00172023" w:rsidRDefault="00BF6124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元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吨</w:t>
            </w:r>
          </w:p>
        </w:tc>
      </w:tr>
      <w:tr w:rsidR="00172023" w:rsidTr="00987751">
        <w:trPr>
          <w:trHeight w:val="705"/>
        </w:trPr>
        <w:tc>
          <w:tcPr>
            <w:tcW w:w="596" w:type="dxa"/>
            <w:vMerge/>
            <w:vAlign w:val="center"/>
          </w:tcPr>
          <w:p w:rsidR="00172023" w:rsidRDefault="0017202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vMerge/>
            <w:vAlign w:val="center"/>
          </w:tcPr>
          <w:p w:rsidR="00172023" w:rsidRDefault="00172023">
            <w:pPr>
              <w:widowControl/>
              <w:spacing w:line="400" w:lineRule="exact"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</w:p>
        </w:tc>
        <w:tc>
          <w:tcPr>
            <w:tcW w:w="5413" w:type="dxa"/>
            <w:vAlign w:val="center"/>
          </w:tcPr>
          <w:p w:rsidR="00172023" w:rsidRDefault="00BF6124">
            <w:pPr>
              <w:widowControl/>
              <w:spacing w:line="400" w:lineRule="exact"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湖北省武汉市汉口区解放大道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2020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号</w:t>
            </w:r>
          </w:p>
        </w:tc>
        <w:tc>
          <w:tcPr>
            <w:tcW w:w="927" w:type="dxa"/>
            <w:vAlign w:val="center"/>
          </w:tcPr>
          <w:p w:rsidR="00172023" w:rsidRDefault="00BF6124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贴水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40</w:t>
            </w:r>
          </w:p>
          <w:p w:rsidR="00172023" w:rsidRDefault="00BF6124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元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吨</w:t>
            </w:r>
          </w:p>
        </w:tc>
      </w:tr>
      <w:tr w:rsidR="00172023" w:rsidTr="00987751">
        <w:trPr>
          <w:trHeight w:val="496"/>
        </w:trPr>
        <w:tc>
          <w:tcPr>
            <w:tcW w:w="596" w:type="dxa"/>
            <w:vAlign w:val="center"/>
          </w:tcPr>
          <w:p w:rsidR="00172023" w:rsidRDefault="00BF6124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875" w:type="dxa"/>
            <w:vAlign w:val="center"/>
          </w:tcPr>
          <w:p w:rsidR="00172023" w:rsidRDefault="00BF6124">
            <w:pPr>
              <w:widowControl/>
              <w:spacing w:line="400" w:lineRule="exact"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上海上港保税仓储管理有限公司</w:t>
            </w:r>
          </w:p>
        </w:tc>
        <w:tc>
          <w:tcPr>
            <w:tcW w:w="5413" w:type="dxa"/>
            <w:vAlign w:val="center"/>
          </w:tcPr>
          <w:p w:rsidR="00172023" w:rsidRDefault="00BF6124">
            <w:pPr>
              <w:widowControl/>
              <w:spacing w:line="400" w:lineRule="exact"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上海市军工路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2400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号</w:t>
            </w:r>
          </w:p>
        </w:tc>
        <w:tc>
          <w:tcPr>
            <w:tcW w:w="927" w:type="dxa"/>
            <w:vAlign w:val="center"/>
          </w:tcPr>
          <w:p w:rsidR="00172023" w:rsidRDefault="00BF6124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平水</w:t>
            </w:r>
          </w:p>
        </w:tc>
      </w:tr>
      <w:tr w:rsidR="00172023" w:rsidTr="00987751">
        <w:trPr>
          <w:trHeight w:val="700"/>
        </w:trPr>
        <w:tc>
          <w:tcPr>
            <w:tcW w:w="596" w:type="dxa"/>
            <w:vAlign w:val="center"/>
          </w:tcPr>
          <w:p w:rsidR="00172023" w:rsidRDefault="00BF6124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875" w:type="dxa"/>
            <w:vAlign w:val="center"/>
          </w:tcPr>
          <w:p w:rsidR="00172023" w:rsidRDefault="00BF6124">
            <w:pPr>
              <w:widowControl/>
              <w:spacing w:line="400" w:lineRule="exact"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上海兴晟钢材加工有限公司</w:t>
            </w:r>
          </w:p>
        </w:tc>
        <w:tc>
          <w:tcPr>
            <w:tcW w:w="5413" w:type="dxa"/>
            <w:vAlign w:val="center"/>
          </w:tcPr>
          <w:p w:rsidR="00172023" w:rsidRDefault="00BF6124">
            <w:pPr>
              <w:widowControl/>
              <w:spacing w:line="400" w:lineRule="exact"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上海市宝山区杨南路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609 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号</w:t>
            </w:r>
          </w:p>
        </w:tc>
        <w:tc>
          <w:tcPr>
            <w:tcW w:w="927" w:type="dxa"/>
            <w:vAlign w:val="center"/>
          </w:tcPr>
          <w:p w:rsidR="00172023" w:rsidRDefault="00BF6124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平水</w:t>
            </w:r>
          </w:p>
        </w:tc>
      </w:tr>
      <w:tr w:rsidR="00172023" w:rsidTr="00987751">
        <w:trPr>
          <w:trHeight w:val="283"/>
        </w:trPr>
        <w:tc>
          <w:tcPr>
            <w:tcW w:w="596" w:type="dxa"/>
            <w:vMerge w:val="restart"/>
            <w:shd w:val="clear" w:color="auto" w:fill="auto"/>
            <w:vAlign w:val="center"/>
          </w:tcPr>
          <w:p w:rsidR="00172023" w:rsidRDefault="00BF6124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>
              <w:rPr>
                <w:rFonts w:ascii="Times New Roman" w:eastAsia="仿宋" w:hAnsi="Times New Roman" w:hint="eastAsia"/>
                <w:kern w:val="0"/>
                <w:sz w:val="22"/>
              </w:rPr>
              <w:t>9</w:t>
            </w:r>
          </w:p>
        </w:tc>
        <w:tc>
          <w:tcPr>
            <w:tcW w:w="1875" w:type="dxa"/>
            <w:vMerge w:val="restart"/>
            <w:shd w:val="clear" w:color="auto" w:fill="auto"/>
            <w:vAlign w:val="center"/>
          </w:tcPr>
          <w:p w:rsidR="00172023" w:rsidRDefault="00BF6124">
            <w:pPr>
              <w:widowControl/>
              <w:spacing w:line="400" w:lineRule="exact"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浙商中拓集团物流科技有限公司</w:t>
            </w:r>
          </w:p>
        </w:tc>
        <w:tc>
          <w:tcPr>
            <w:tcW w:w="5413" w:type="dxa"/>
            <w:shd w:val="clear" w:color="auto" w:fill="auto"/>
            <w:vAlign w:val="center"/>
          </w:tcPr>
          <w:p w:rsidR="00172023" w:rsidRDefault="00BF6124">
            <w:pPr>
              <w:widowControl/>
              <w:spacing w:line="400" w:lineRule="exact"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浙江省湖州市德清县钟管镇龙山路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158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927" w:type="dxa"/>
            <w:vAlign w:val="center"/>
          </w:tcPr>
          <w:p w:rsidR="00172023" w:rsidRDefault="00BF6124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平水</w:t>
            </w:r>
          </w:p>
        </w:tc>
      </w:tr>
      <w:tr w:rsidR="00172023" w:rsidTr="00987751">
        <w:trPr>
          <w:trHeight w:val="283"/>
        </w:trPr>
        <w:tc>
          <w:tcPr>
            <w:tcW w:w="596" w:type="dxa"/>
            <w:vMerge/>
          </w:tcPr>
          <w:p w:rsidR="00172023" w:rsidRDefault="0017202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:rsidR="00172023" w:rsidRDefault="00172023">
            <w:pPr>
              <w:widowControl/>
              <w:spacing w:line="400" w:lineRule="exact"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</w:p>
        </w:tc>
        <w:tc>
          <w:tcPr>
            <w:tcW w:w="5413" w:type="dxa"/>
            <w:shd w:val="clear" w:color="auto" w:fill="auto"/>
            <w:vAlign w:val="center"/>
          </w:tcPr>
          <w:p w:rsidR="00172023" w:rsidRDefault="00BF6124">
            <w:pPr>
              <w:widowControl/>
              <w:spacing w:line="400" w:lineRule="exact"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河北省唐山市丰南经济开发区临港经济园复兴街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99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927" w:type="dxa"/>
          </w:tcPr>
          <w:p w:rsidR="00172023" w:rsidRDefault="00BF6124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贴水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70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元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吨</w:t>
            </w:r>
          </w:p>
        </w:tc>
      </w:tr>
      <w:tr w:rsidR="00172023" w:rsidTr="00987751">
        <w:trPr>
          <w:trHeight w:val="520"/>
        </w:trPr>
        <w:tc>
          <w:tcPr>
            <w:tcW w:w="596" w:type="dxa"/>
            <w:vMerge w:val="restart"/>
            <w:shd w:val="clear" w:color="auto" w:fill="auto"/>
            <w:vAlign w:val="center"/>
          </w:tcPr>
          <w:p w:rsidR="00172023" w:rsidRDefault="00BF6124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2"/>
              </w:rPr>
              <w:t>10</w:t>
            </w:r>
          </w:p>
        </w:tc>
        <w:tc>
          <w:tcPr>
            <w:tcW w:w="1875" w:type="dxa"/>
            <w:vMerge w:val="restart"/>
            <w:shd w:val="clear" w:color="auto" w:fill="auto"/>
            <w:vAlign w:val="center"/>
          </w:tcPr>
          <w:p w:rsidR="00172023" w:rsidRDefault="00BF6124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>
              <w:rPr>
                <w:rFonts w:ascii="Times New Roman" w:eastAsia="仿宋" w:hAnsi="Times New Roman"/>
                <w:kern w:val="0"/>
                <w:sz w:val="22"/>
              </w:rPr>
              <w:t>五矿无锡物流园有限公司</w:t>
            </w:r>
          </w:p>
        </w:tc>
        <w:tc>
          <w:tcPr>
            <w:tcW w:w="5413" w:type="dxa"/>
            <w:shd w:val="clear" w:color="auto" w:fill="auto"/>
            <w:vAlign w:val="center"/>
          </w:tcPr>
          <w:p w:rsidR="00172023" w:rsidRDefault="00BF6124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>
              <w:rPr>
                <w:rFonts w:ascii="Times New Roman" w:eastAsia="仿宋" w:hAnsi="Times New Roman" w:hint="eastAsia"/>
                <w:kern w:val="0"/>
                <w:sz w:val="22"/>
              </w:rPr>
              <w:t>无锡市惠山区天港路</w:t>
            </w:r>
            <w:r>
              <w:rPr>
                <w:rFonts w:ascii="Times New Roman" w:eastAsia="仿宋" w:hAnsi="Times New Roman" w:hint="eastAsia"/>
                <w:kern w:val="0"/>
                <w:sz w:val="22"/>
              </w:rPr>
              <w:t>1</w:t>
            </w:r>
            <w:r>
              <w:rPr>
                <w:rFonts w:ascii="Times New Roman" w:eastAsia="仿宋" w:hAnsi="Times New Roman" w:hint="eastAsia"/>
                <w:kern w:val="0"/>
                <w:sz w:val="22"/>
              </w:rPr>
              <w:t>号</w:t>
            </w:r>
          </w:p>
        </w:tc>
        <w:tc>
          <w:tcPr>
            <w:tcW w:w="927" w:type="dxa"/>
            <w:vAlign w:val="center"/>
          </w:tcPr>
          <w:p w:rsidR="00172023" w:rsidRDefault="00BF6124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平水</w:t>
            </w:r>
          </w:p>
        </w:tc>
      </w:tr>
      <w:tr w:rsidR="00172023" w:rsidTr="00987751">
        <w:trPr>
          <w:trHeight w:val="572"/>
        </w:trPr>
        <w:tc>
          <w:tcPr>
            <w:tcW w:w="596" w:type="dxa"/>
            <w:vMerge/>
          </w:tcPr>
          <w:p w:rsidR="00172023" w:rsidRDefault="0017202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:rsidR="00172023" w:rsidRDefault="00172023">
            <w:pPr>
              <w:widowControl/>
              <w:spacing w:line="400" w:lineRule="exact"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</w:p>
        </w:tc>
        <w:tc>
          <w:tcPr>
            <w:tcW w:w="5413" w:type="dxa"/>
            <w:shd w:val="clear" w:color="auto" w:fill="auto"/>
            <w:vAlign w:val="center"/>
          </w:tcPr>
          <w:p w:rsidR="00172023" w:rsidRDefault="00BF6124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>
              <w:rPr>
                <w:rFonts w:ascii="Times New Roman" w:eastAsia="仿宋" w:hAnsi="Times New Roman" w:hint="eastAsia"/>
                <w:kern w:val="0"/>
                <w:sz w:val="22"/>
              </w:rPr>
              <w:t>广东省东莞市麻涌镇新沙路</w:t>
            </w:r>
            <w:r>
              <w:rPr>
                <w:rFonts w:ascii="Times New Roman" w:eastAsia="仿宋" w:hAnsi="Times New Roman" w:hint="eastAsia"/>
                <w:kern w:val="0"/>
                <w:sz w:val="22"/>
              </w:rPr>
              <w:t>8</w:t>
            </w:r>
            <w:r>
              <w:rPr>
                <w:rFonts w:ascii="Times New Roman" w:eastAsia="仿宋" w:hAnsi="Times New Roman" w:hint="eastAsia"/>
                <w:kern w:val="0"/>
                <w:sz w:val="22"/>
              </w:rPr>
              <w:t>号</w:t>
            </w:r>
          </w:p>
        </w:tc>
        <w:tc>
          <w:tcPr>
            <w:tcW w:w="927" w:type="dxa"/>
            <w:vAlign w:val="center"/>
          </w:tcPr>
          <w:p w:rsidR="00172023" w:rsidRDefault="00BF6124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>
              <w:rPr>
                <w:rFonts w:ascii="Times New Roman" w:eastAsia="仿宋" w:hAnsi="Times New Roman" w:hint="eastAsia"/>
                <w:kern w:val="0"/>
                <w:sz w:val="22"/>
              </w:rPr>
              <w:t>平水</w:t>
            </w:r>
          </w:p>
        </w:tc>
      </w:tr>
    </w:tbl>
    <w:p w:rsidR="00172023" w:rsidRDefault="00172023" w:rsidP="00666655">
      <w:pPr>
        <w:spacing w:line="20" w:lineRule="exact"/>
        <w:jc w:val="left"/>
        <w:rPr>
          <w:rFonts w:ascii="Times New Roman" w:eastAsia="方正仿宋简体" w:hAnsi="Times New Roman"/>
          <w:sz w:val="30"/>
          <w:szCs w:val="30"/>
        </w:rPr>
      </w:pPr>
    </w:p>
    <w:sectPr w:rsidR="00172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A607905E-6BA8-418A-BB95-140CFC69C817}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2" w:subsetted="1" w:fontKey="{3A0E461E-EB60-4481-897A-4881E26C74A5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F715946F-F74A-4787-B900-2CAB276C3EC0}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D7C39C"/>
    <w:multiLevelType w:val="singleLevel"/>
    <w:tmpl w:val="3DD7C39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1MTY0NDYxZjhhZWE3YmY1YjJkYzBiN2ZjMDIwNGEifQ=="/>
  </w:docVars>
  <w:rsids>
    <w:rsidRoot w:val="001D6B79"/>
    <w:rsid w:val="00002C2D"/>
    <w:rsid w:val="00004221"/>
    <w:rsid w:val="00015EFD"/>
    <w:rsid w:val="00016174"/>
    <w:rsid w:val="000207C9"/>
    <w:rsid w:val="00020B11"/>
    <w:rsid w:val="00026209"/>
    <w:rsid w:val="000322C2"/>
    <w:rsid w:val="00062339"/>
    <w:rsid w:val="00066DAD"/>
    <w:rsid w:val="00075E34"/>
    <w:rsid w:val="00080544"/>
    <w:rsid w:val="000855C9"/>
    <w:rsid w:val="000A2E82"/>
    <w:rsid w:val="000A354F"/>
    <w:rsid w:val="000A5E21"/>
    <w:rsid w:val="000A6B43"/>
    <w:rsid w:val="000B2319"/>
    <w:rsid w:val="000B48A1"/>
    <w:rsid w:val="000C2E32"/>
    <w:rsid w:val="000D3553"/>
    <w:rsid w:val="000E7E04"/>
    <w:rsid w:val="00104D7D"/>
    <w:rsid w:val="00122BB6"/>
    <w:rsid w:val="001230E1"/>
    <w:rsid w:val="001258CD"/>
    <w:rsid w:val="0014216C"/>
    <w:rsid w:val="001427B8"/>
    <w:rsid w:val="00161FE6"/>
    <w:rsid w:val="00172023"/>
    <w:rsid w:val="00183FF9"/>
    <w:rsid w:val="00195B2E"/>
    <w:rsid w:val="001A097E"/>
    <w:rsid w:val="001A451A"/>
    <w:rsid w:val="001A4D11"/>
    <w:rsid w:val="001C19B9"/>
    <w:rsid w:val="001D6915"/>
    <w:rsid w:val="001D6B79"/>
    <w:rsid w:val="001E225B"/>
    <w:rsid w:val="001E4113"/>
    <w:rsid w:val="00203398"/>
    <w:rsid w:val="002365A6"/>
    <w:rsid w:val="00237298"/>
    <w:rsid w:val="00245483"/>
    <w:rsid w:val="00245662"/>
    <w:rsid w:val="00247C57"/>
    <w:rsid w:val="00250A20"/>
    <w:rsid w:val="00250EDD"/>
    <w:rsid w:val="00257BC3"/>
    <w:rsid w:val="002623FD"/>
    <w:rsid w:val="00274BA0"/>
    <w:rsid w:val="00281A07"/>
    <w:rsid w:val="002B3E8E"/>
    <w:rsid w:val="002B3EE4"/>
    <w:rsid w:val="002D7BFF"/>
    <w:rsid w:val="002E24E9"/>
    <w:rsid w:val="002F00C5"/>
    <w:rsid w:val="002F34CB"/>
    <w:rsid w:val="00314133"/>
    <w:rsid w:val="00316980"/>
    <w:rsid w:val="0032121F"/>
    <w:rsid w:val="00345C34"/>
    <w:rsid w:val="003520F5"/>
    <w:rsid w:val="003523A5"/>
    <w:rsid w:val="003665CB"/>
    <w:rsid w:val="00384A83"/>
    <w:rsid w:val="003A0613"/>
    <w:rsid w:val="003A1DE4"/>
    <w:rsid w:val="003A4AFF"/>
    <w:rsid w:val="003B1F8B"/>
    <w:rsid w:val="003C6901"/>
    <w:rsid w:val="003D4FF0"/>
    <w:rsid w:val="004241B0"/>
    <w:rsid w:val="00424A95"/>
    <w:rsid w:val="0044051F"/>
    <w:rsid w:val="00445E42"/>
    <w:rsid w:val="00446498"/>
    <w:rsid w:val="00460344"/>
    <w:rsid w:val="00467020"/>
    <w:rsid w:val="00482C3C"/>
    <w:rsid w:val="004B211E"/>
    <w:rsid w:val="004B3343"/>
    <w:rsid w:val="004B5134"/>
    <w:rsid w:val="004C0C9E"/>
    <w:rsid w:val="004D6B7B"/>
    <w:rsid w:val="004E1BAD"/>
    <w:rsid w:val="0050674D"/>
    <w:rsid w:val="00510BCA"/>
    <w:rsid w:val="00515BD1"/>
    <w:rsid w:val="00523DAA"/>
    <w:rsid w:val="0054062A"/>
    <w:rsid w:val="00554598"/>
    <w:rsid w:val="00560492"/>
    <w:rsid w:val="0056215A"/>
    <w:rsid w:val="00564CA6"/>
    <w:rsid w:val="00567A12"/>
    <w:rsid w:val="0057741D"/>
    <w:rsid w:val="00596319"/>
    <w:rsid w:val="005974DD"/>
    <w:rsid w:val="005C42CB"/>
    <w:rsid w:val="005C56DE"/>
    <w:rsid w:val="005D4563"/>
    <w:rsid w:val="005D6A4F"/>
    <w:rsid w:val="005E0CAF"/>
    <w:rsid w:val="005E3948"/>
    <w:rsid w:val="00601862"/>
    <w:rsid w:val="00604B14"/>
    <w:rsid w:val="006064D9"/>
    <w:rsid w:val="006169D7"/>
    <w:rsid w:val="006263E1"/>
    <w:rsid w:val="00627F75"/>
    <w:rsid w:val="00641B0C"/>
    <w:rsid w:val="00641E61"/>
    <w:rsid w:val="00656AE5"/>
    <w:rsid w:val="006658FC"/>
    <w:rsid w:val="00666655"/>
    <w:rsid w:val="006765F3"/>
    <w:rsid w:val="00682D53"/>
    <w:rsid w:val="0068715D"/>
    <w:rsid w:val="006948E9"/>
    <w:rsid w:val="006A5A81"/>
    <w:rsid w:val="006B6650"/>
    <w:rsid w:val="006F4CC9"/>
    <w:rsid w:val="0070324B"/>
    <w:rsid w:val="00704AF7"/>
    <w:rsid w:val="00711E9A"/>
    <w:rsid w:val="00723B59"/>
    <w:rsid w:val="00726061"/>
    <w:rsid w:val="00742ED1"/>
    <w:rsid w:val="00745CCD"/>
    <w:rsid w:val="00750751"/>
    <w:rsid w:val="007577AE"/>
    <w:rsid w:val="00760B95"/>
    <w:rsid w:val="00766C35"/>
    <w:rsid w:val="00790FFB"/>
    <w:rsid w:val="007C09A1"/>
    <w:rsid w:val="007C2735"/>
    <w:rsid w:val="007D30B6"/>
    <w:rsid w:val="007D5E51"/>
    <w:rsid w:val="007E227F"/>
    <w:rsid w:val="007E4587"/>
    <w:rsid w:val="007F057B"/>
    <w:rsid w:val="00803BA0"/>
    <w:rsid w:val="0080423B"/>
    <w:rsid w:val="00804CB1"/>
    <w:rsid w:val="00816C95"/>
    <w:rsid w:val="00820859"/>
    <w:rsid w:val="0084162D"/>
    <w:rsid w:val="00846106"/>
    <w:rsid w:val="00855110"/>
    <w:rsid w:val="00867E11"/>
    <w:rsid w:val="00870AAE"/>
    <w:rsid w:val="008950D3"/>
    <w:rsid w:val="00897BF9"/>
    <w:rsid w:val="008A090F"/>
    <w:rsid w:val="008A0A1C"/>
    <w:rsid w:val="008A5993"/>
    <w:rsid w:val="008B3C09"/>
    <w:rsid w:val="008B6882"/>
    <w:rsid w:val="009117A0"/>
    <w:rsid w:val="00913D34"/>
    <w:rsid w:val="00934545"/>
    <w:rsid w:val="00954097"/>
    <w:rsid w:val="00973A84"/>
    <w:rsid w:val="00974C34"/>
    <w:rsid w:val="009763F2"/>
    <w:rsid w:val="00987751"/>
    <w:rsid w:val="00992454"/>
    <w:rsid w:val="0099787B"/>
    <w:rsid w:val="009A1C35"/>
    <w:rsid w:val="009A2DC0"/>
    <w:rsid w:val="009B6919"/>
    <w:rsid w:val="009B7567"/>
    <w:rsid w:val="009C2E74"/>
    <w:rsid w:val="009D5A8E"/>
    <w:rsid w:val="009D5B4F"/>
    <w:rsid w:val="009E19B8"/>
    <w:rsid w:val="009E40FB"/>
    <w:rsid w:val="009F09B2"/>
    <w:rsid w:val="009F10CE"/>
    <w:rsid w:val="00A13212"/>
    <w:rsid w:val="00A27164"/>
    <w:rsid w:val="00A276C4"/>
    <w:rsid w:val="00A30E72"/>
    <w:rsid w:val="00A34B19"/>
    <w:rsid w:val="00A416A0"/>
    <w:rsid w:val="00A54E93"/>
    <w:rsid w:val="00A75DEA"/>
    <w:rsid w:val="00A8638F"/>
    <w:rsid w:val="00A86A09"/>
    <w:rsid w:val="00A95434"/>
    <w:rsid w:val="00A962F3"/>
    <w:rsid w:val="00AD2DEC"/>
    <w:rsid w:val="00AD39B5"/>
    <w:rsid w:val="00AD39DA"/>
    <w:rsid w:val="00AD3AA5"/>
    <w:rsid w:val="00AD4198"/>
    <w:rsid w:val="00AD507E"/>
    <w:rsid w:val="00AE62D2"/>
    <w:rsid w:val="00AE755A"/>
    <w:rsid w:val="00AE765F"/>
    <w:rsid w:val="00AF0948"/>
    <w:rsid w:val="00B30E66"/>
    <w:rsid w:val="00B64F60"/>
    <w:rsid w:val="00B82AE9"/>
    <w:rsid w:val="00B84E20"/>
    <w:rsid w:val="00BA1233"/>
    <w:rsid w:val="00BA53EC"/>
    <w:rsid w:val="00BB6BA3"/>
    <w:rsid w:val="00BC0EAC"/>
    <w:rsid w:val="00BC19B3"/>
    <w:rsid w:val="00BE409D"/>
    <w:rsid w:val="00BE76AD"/>
    <w:rsid w:val="00BF6124"/>
    <w:rsid w:val="00C0283B"/>
    <w:rsid w:val="00C21CAD"/>
    <w:rsid w:val="00C266F8"/>
    <w:rsid w:val="00C26D0B"/>
    <w:rsid w:val="00C31E5B"/>
    <w:rsid w:val="00C5149A"/>
    <w:rsid w:val="00C73E4A"/>
    <w:rsid w:val="00C77836"/>
    <w:rsid w:val="00C80EC2"/>
    <w:rsid w:val="00C860B4"/>
    <w:rsid w:val="00C92035"/>
    <w:rsid w:val="00CA72B8"/>
    <w:rsid w:val="00CB3024"/>
    <w:rsid w:val="00CC7EFB"/>
    <w:rsid w:val="00CD0520"/>
    <w:rsid w:val="00CD2619"/>
    <w:rsid w:val="00CD3B13"/>
    <w:rsid w:val="00CE0F57"/>
    <w:rsid w:val="00CE2E9C"/>
    <w:rsid w:val="00CF103B"/>
    <w:rsid w:val="00D01275"/>
    <w:rsid w:val="00D06AE8"/>
    <w:rsid w:val="00D13FE8"/>
    <w:rsid w:val="00D2691F"/>
    <w:rsid w:val="00D40FD0"/>
    <w:rsid w:val="00D616DC"/>
    <w:rsid w:val="00D76475"/>
    <w:rsid w:val="00D84869"/>
    <w:rsid w:val="00D91D64"/>
    <w:rsid w:val="00D920C8"/>
    <w:rsid w:val="00D96154"/>
    <w:rsid w:val="00DA6A2B"/>
    <w:rsid w:val="00DA6D62"/>
    <w:rsid w:val="00DC48FF"/>
    <w:rsid w:val="00DE703B"/>
    <w:rsid w:val="00E2048D"/>
    <w:rsid w:val="00E20597"/>
    <w:rsid w:val="00E374E4"/>
    <w:rsid w:val="00E40F86"/>
    <w:rsid w:val="00E413D0"/>
    <w:rsid w:val="00E52EEE"/>
    <w:rsid w:val="00E73509"/>
    <w:rsid w:val="00E8104D"/>
    <w:rsid w:val="00E9726C"/>
    <w:rsid w:val="00EB391A"/>
    <w:rsid w:val="00EB6E86"/>
    <w:rsid w:val="00EC0E23"/>
    <w:rsid w:val="00EC1D1B"/>
    <w:rsid w:val="00EC39E1"/>
    <w:rsid w:val="00ED49CB"/>
    <w:rsid w:val="00ED6D53"/>
    <w:rsid w:val="00EF6A9D"/>
    <w:rsid w:val="00F00754"/>
    <w:rsid w:val="00F30467"/>
    <w:rsid w:val="00F30F2F"/>
    <w:rsid w:val="00F34167"/>
    <w:rsid w:val="00F34A32"/>
    <w:rsid w:val="00F431F3"/>
    <w:rsid w:val="00F45FA8"/>
    <w:rsid w:val="00F52754"/>
    <w:rsid w:val="00F60359"/>
    <w:rsid w:val="00F648F6"/>
    <w:rsid w:val="00F67C87"/>
    <w:rsid w:val="00F8202E"/>
    <w:rsid w:val="00FA1408"/>
    <w:rsid w:val="00FE7F64"/>
    <w:rsid w:val="010020D3"/>
    <w:rsid w:val="010351AA"/>
    <w:rsid w:val="0149473C"/>
    <w:rsid w:val="01881427"/>
    <w:rsid w:val="01B77601"/>
    <w:rsid w:val="01EC2A9E"/>
    <w:rsid w:val="0250081D"/>
    <w:rsid w:val="03735A2C"/>
    <w:rsid w:val="03A82347"/>
    <w:rsid w:val="03AA6470"/>
    <w:rsid w:val="03DF04AF"/>
    <w:rsid w:val="03F26D6B"/>
    <w:rsid w:val="045C2232"/>
    <w:rsid w:val="05851155"/>
    <w:rsid w:val="065B3392"/>
    <w:rsid w:val="06BB186A"/>
    <w:rsid w:val="070E4A94"/>
    <w:rsid w:val="073C0D45"/>
    <w:rsid w:val="07894197"/>
    <w:rsid w:val="079C1E77"/>
    <w:rsid w:val="089B32EF"/>
    <w:rsid w:val="08FF339C"/>
    <w:rsid w:val="09095750"/>
    <w:rsid w:val="0A595BA8"/>
    <w:rsid w:val="0B0D71EB"/>
    <w:rsid w:val="0B997634"/>
    <w:rsid w:val="0BC911E0"/>
    <w:rsid w:val="0C162E8B"/>
    <w:rsid w:val="0D7F2883"/>
    <w:rsid w:val="0F035B83"/>
    <w:rsid w:val="0F975FF8"/>
    <w:rsid w:val="0FB857D0"/>
    <w:rsid w:val="0FF141BA"/>
    <w:rsid w:val="10061D01"/>
    <w:rsid w:val="10AE5DE1"/>
    <w:rsid w:val="10C55FD8"/>
    <w:rsid w:val="110E19A1"/>
    <w:rsid w:val="11C0743E"/>
    <w:rsid w:val="12411DD6"/>
    <w:rsid w:val="12437953"/>
    <w:rsid w:val="12980823"/>
    <w:rsid w:val="13446518"/>
    <w:rsid w:val="13455918"/>
    <w:rsid w:val="134F5C3F"/>
    <w:rsid w:val="13617410"/>
    <w:rsid w:val="137C3A6B"/>
    <w:rsid w:val="138F5949"/>
    <w:rsid w:val="13931707"/>
    <w:rsid w:val="141D2A24"/>
    <w:rsid w:val="14505520"/>
    <w:rsid w:val="147246C9"/>
    <w:rsid w:val="15764080"/>
    <w:rsid w:val="15C962CC"/>
    <w:rsid w:val="16160145"/>
    <w:rsid w:val="164976AB"/>
    <w:rsid w:val="16B0440B"/>
    <w:rsid w:val="174C26C8"/>
    <w:rsid w:val="17D13AF8"/>
    <w:rsid w:val="17EF28CF"/>
    <w:rsid w:val="18732D88"/>
    <w:rsid w:val="18C97001"/>
    <w:rsid w:val="18E81E42"/>
    <w:rsid w:val="1910784F"/>
    <w:rsid w:val="192F14CB"/>
    <w:rsid w:val="19BF6656"/>
    <w:rsid w:val="1A674D59"/>
    <w:rsid w:val="1A830497"/>
    <w:rsid w:val="1B0827FC"/>
    <w:rsid w:val="1B4774AE"/>
    <w:rsid w:val="1B521972"/>
    <w:rsid w:val="1B705904"/>
    <w:rsid w:val="1B717AD2"/>
    <w:rsid w:val="1BC51582"/>
    <w:rsid w:val="1C1737F0"/>
    <w:rsid w:val="1C1E7D21"/>
    <w:rsid w:val="1C550622"/>
    <w:rsid w:val="1C925F8B"/>
    <w:rsid w:val="1CEE0C37"/>
    <w:rsid w:val="1D035BF9"/>
    <w:rsid w:val="1D1602D7"/>
    <w:rsid w:val="1D357BE1"/>
    <w:rsid w:val="1D6C0C7A"/>
    <w:rsid w:val="1D7410BE"/>
    <w:rsid w:val="1D8F2C07"/>
    <w:rsid w:val="1E254196"/>
    <w:rsid w:val="1EC56A45"/>
    <w:rsid w:val="1F034C61"/>
    <w:rsid w:val="1FA054B4"/>
    <w:rsid w:val="1FF5186E"/>
    <w:rsid w:val="203611D9"/>
    <w:rsid w:val="205421DD"/>
    <w:rsid w:val="20AA674F"/>
    <w:rsid w:val="229909F6"/>
    <w:rsid w:val="229F187D"/>
    <w:rsid w:val="236D22A2"/>
    <w:rsid w:val="23C86696"/>
    <w:rsid w:val="23F073B8"/>
    <w:rsid w:val="24273DB8"/>
    <w:rsid w:val="24B228BF"/>
    <w:rsid w:val="25394189"/>
    <w:rsid w:val="25AE4934"/>
    <w:rsid w:val="261D3F21"/>
    <w:rsid w:val="267104F3"/>
    <w:rsid w:val="267F7DF9"/>
    <w:rsid w:val="26E70BE6"/>
    <w:rsid w:val="27983FEE"/>
    <w:rsid w:val="27F02B7A"/>
    <w:rsid w:val="27F348DB"/>
    <w:rsid w:val="28381F5C"/>
    <w:rsid w:val="28CA3ACC"/>
    <w:rsid w:val="28DC1842"/>
    <w:rsid w:val="29003BF9"/>
    <w:rsid w:val="29232042"/>
    <w:rsid w:val="2A735129"/>
    <w:rsid w:val="2A8063CC"/>
    <w:rsid w:val="2AAF5C29"/>
    <w:rsid w:val="2AC31023"/>
    <w:rsid w:val="2AEB2438"/>
    <w:rsid w:val="2B601203"/>
    <w:rsid w:val="2BAF32F2"/>
    <w:rsid w:val="2BF317DF"/>
    <w:rsid w:val="2C821048"/>
    <w:rsid w:val="2C944D65"/>
    <w:rsid w:val="2CB20492"/>
    <w:rsid w:val="2CB9754B"/>
    <w:rsid w:val="2D2B25E4"/>
    <w:rsid w:val="2D44542B"/>
    <w:rsid w:val="2DFF6E96"/>
    <w:rsid w:val="2E8B317C"/>
    <w:rsid w:val="2E9D1806"/>
    <w:rsid w:val="30674668"/>
    <w:rsid w:val="31D909CF"/>
    <w:rsid w:val="3206167C"/>
    <w:rsid w:val="325C683F"/>
    <w:rsid w:val="32B94EE6"/>
    <w:rsid w:val="32C37CD4"/>
    <w:rsid w:val="336117F2"/>
    <w:rsid w:val="336139A1"/>
    <w:rsid w:val="337B7280"/>
    <w:rsid w:val="33A930DF"/>
    <w:rsid w:val="349F4453"/>
    <w:rsid w:val="35F73632"/>
    <w:rsid w:val="37225D19"/>
    <w:rsid w:val="37B578C7"/>
    <w:rsid w:val="381348A0"/>
    <w:rsid w:val="38165615"/>
    <w:rsid w:val="38E31B7B"/>
    <w:rsid w:val="39362870"/>
    <w:rsid w:val="395208C1"/>
    <w:rsid w:val="39A439A2"/>
    <w:rsid w:val="39EF04DC"/>
    <w:rsid w:val="3A83581A"/>
    <w:rsid w:val="3AC54D06"/>
    <w:rsid w:val="3AD133E8"/>
    <w:rsid w:val="3B723908"/>
    <w:rsid w:val="3B9744C5"/>
    <w:rsid w:val="3C1100F5"/>
    <w:rsid w:val="3C6C19F1"/>
    <w:rsid w:val="3C7D02CC"/>
    <w:rsid w:val="3CB56DB6"/>
    <w:rsid w:val="3CE34F8C"/>
    <w:rsid w:val="3D9C3AD8"/>
    <w:rsid w:val="3D9D3139"/>
    <w:rsid w:val="3E464AA9"/>
    <w:rsid w:val="3ED40106"/>
    <w:rsid w:val="3F1231E3"/>
    <w:rsid w:val="3F8D7516"/>
    <w:rsid w:val="3FA62811"/>
    <w:rsid w:val="3FBE4ADD"/>
    <w:rsid w:val="404A3285"/>
    <w:rsid w:val="40F85D0F"/>
    <w:rsid w:val="419E19BA"/>
    <w:rsid w:val="41DF13E7"/>
    <w:rsid w:val="427361C7"/>
    <w:rsid w:val="429012EC"/>
    <w:rsid w:val="42B25B01"/>
    <w:rsid w:val="430449CF"/>
    <w:rsid w:val="43B53DD0"/>
    <w:rsid w:val="44EE266C"/>
    <w:rsid w:val="44EE4045"/>
    <w:rsid w:val="45326256"/>
    <w:rsid w:val="454D38D0"/>
    <w:rsid w:val="45D846BA"/>
    <w:rsid w:val="46E55510"/>
    <w:rsid w:val="46F83C3F"/>
    <w:rsid w:val="47495C16"/>
    <w:rsid w:val="475D78F1"/>
    <w:rsid w:val="47BF25ED"/>
    <w:rsid w:val="47D169F6"/>
    <w:rsid w:val="485E5730"/>
    <w:rsid w:val="486C3810"/>
    <w:rsid w:val="487D6BBD"/>
    <w:rsid w:val="48A5632A"/>
    <w:rsid w:val="49B27F51"/>
    <w:rsid w:val="49B7340D"/>
    <w:rsid w:val="4A5F68A6"/>
    <w:rsid w:val="4A7000FC"/>
    <w:rsid w:val="4AB03343"/>
    <w:rsid w:val="4B7827A3"/>
    <w:rsid w:val="4B7E29DC"/>
    <w:rsid w:val="4C044144"/>
    <w:rsid w:val="4C330F11"/>
    <w:rsid w:val="4C47564D"/>
    <w:rsid w:val="4CB36082"/>
    <w:rsid w:val="4D76563A"/>
    <w:rsid w:val="4E0538DC"/>
    <w:rsid w:val="4E3B3DAF"/>
    <w:rsid w:val="4F646F7E"/>
    <w:rsid w:val="4F704641"/>
    <w:rsid w:val="4FC75EBB"/>
    <w:rsid w:val="4FE4320D"/>
    <w:rsid w:val="4FEC6D80"/>
    <w:rsid w:val="50297D41"/>
    <w:rsid w:val="508A78AA"/>
    <w:rsid w:val="50B97DBE"/>
    <w:rsid w:val="513A6339"/>
    <w:rsid w:val="526469CA"/>
    <w:rsid w:val="5287651C"/>
    <w:rsid w:val="529D78C1"/>
    <w:rsid w:val="52C3609C"/>
    <w:rsid w:val="52CE2F40"/>
    <w:rsid w:val="536D4C6D"/>
    <w:rsid w:val="53720C62"/>
    <w:rsid w:val="53B10062"/>
    <w:rsid w:val="53C72BC0"/>
    <w:rsid w:val="53F5702B"/>
    <w:rsid w:val="54891A20"/>
    <w:rsid w:val="555132EC"/>
    <w:rsid w:val="55526EF3"/>
    <w:rsid w:val="55B4509B"/>
    <w:rsid w:val="576276B7"/>
    <w:rsid w:val="57E44EC3"/>
    <w:rsid w:val="593C4EF1"/>
    <w:rsid w:val="59E31AE0"/>
    <w:rsid w:val="5B232592"/>
    <w:rsid w:val="5B5F3818"/>
    <w:rsid w:val="5B656F20"/>
    <w:rsid w:val="5C444EE4"/>
    <w:rsid w:val="5CC301DA"/>
    <w:rsid w:val="5CF52519"/>
    <w:rsid w:val="5D7E11B1"/>
    <w:rsid w:val="5D92592F"/>
    <w:rsid w:val="5DC84CF1"/>
    <w:rsid w:val="5E3735CA"/>
    <w:rsid w:val="5E7E6DF9"/>
    <w:rsid w:val="5EAE3124"/>
    <w:rsid w:val="5EDA0B1B"/>
    <w:rsid w:val="5F8748DA"/>
    <w:rsid w:val="60175956"/>
    <w:rsid w:val="605923FC"/>
    <w:rsid w:val="60841C42"/>
    <w:rsid w:val="619207D5"/>
    <w:rsid w:val="61A54F65"/>
    <w:rsid w:val="62171A63"/>
    <w:rsid w:val="62B706DE"/>
    <w:rsid w:val="63B131AB"/>
    <w:rsid w:val="63B4659C"/>
    <w:rsid w:val="641971EC"/>
    <w:rsid w:val="64C0033D"/>
    <w:rsid w:val="65101772"/>
    <w:rsid w:val="65D86C84"/>
    <w:rsid w:val="66707D7B"/>
    <w:rsid w:val="676A4E9C"/>
    <w:rsid w:val="67B40126"/>
    <w:rsid w:val="6835091A"/>
    <w:rsid w:val="68784CB1"/>
    <w:rsid w:val="68C81874"/>
    <w:rsid w:val="68F811CA"/>
    <w:rsid w:val="694D41FB"/>
    <w:rsid w:val="699D3B5A"/>
    <w:rsid w:val="6A1D5C82"/>
    <w:rsid w:val="6AB014DE"/>
    <w:rsid w:val="6ACA31C3"/>
    <w:rsid w:val="6AD65A8D"/>
    <w:rsid w:val="6B642B64"/>
    <w:rsid w:val="6C4F0541"/>
    <w:rsid w:val="6CCA4AFB"/>
    <w:rsid w:val="6D0C32CC"/>
    <w:rsid w:val="6E453316"/>
    <w:rsid w:val="6E772935"/>
    <w:rsid w:val="6ECE5089"/>
    <w:rsid w:val="6F2C4561"/>
    <w:rsid w:val="7058339F"/>
    <w:rsid w:val="70D66DC4"/>
    <w:rsid w:val="71322351"/>
    <w:rsid w:val="71453E6C"/>
    <w:rsid w:val="71E74F23"/>
    <w:rsid w:val="73747DA1"/>
    <w:rsid w:val="73B40E35"/>
    <w:rsid w:val="73D85ACA"/>
    <w:rsid w:val="73FB071E"/>
    <w:rsid w:val="74401A45"/>
    <w:rsid w:val="75071439"/>
    <w:rsid w:val="751500DB"/>
    <w:rsid w:val="75220AE3"/>
    <w:rsid w:val="759D67A5"/>
    <w:rsid w:val="75C41F81"/>
    <w:rsid w:val="75C927DC"/>
    <w:rsid w:val="76054EA4"/>
    <w:rsid w:val="770B15C4"/>
    <w:rsid w:val="7768203E"/>
    <w:rsid w:val="78146346"/>
    <w:rsid w:val="78232A2D"/>
    <w:rsid w:val="78566E58"/>
    <w:rsid w:val="78C75F69"/>
    <w:rsid w:val="798870A5"/>
    <w:rsid w:val="79B96062"/>
    <w:rsid w:val="7A1B3944"/>
    <w:rsid w:val="7A3C18A8"/>
    <w:rsid w:val="7AF87527"/>
    <w:rsid w:val="7B3559DB"/>
    <w:rsid w:val="7B412EC6"/>
    <w:rsid w:val="7B473A05"/>
    <w:rsid w:val="7B690823"/>
    <w:rsid w:val="7CB0309F"/>
    <w:rsid w:val="7CC06A9D"/>
    <w:rsid w:val="7CC876B0"/>
    <w:rsid w:val="7CE40B51"/>
    <w:rsid w:val="7D0A7D18"/>
    <w:rsid w:val="7DB22BDF"/>
    <w:rsid w:val="7E6E7805"/>
    <w:rsid w:val="7E8B7819"/>
    <w:rsid w:val="7F662F42"/>
    <w:rsid w:val="7F95361F"/>
    <w:rsid w:val="7F9E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E6E2E78-CE93-4EE1-A5B4-2DCB3CFEC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rFonts w:ascii="Cambria" w:eastAsia="黑体" w:hAnsi="Cambria" w:cs="Cambria"/>
      <w:sz w:val="20"/>
      <w:szCs w:val="20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Pr>
      <w:sz w:val="24"/>
    </w:rPr>
  </w:style>
  <w:style w:type="character" w:styleId="a8">
    <w:name w:val="Hyperlink"/>
    <w:basedOn w:val="a0"/>
    <w:qFormat/>
    <w:rPr>
      <w:color w:val="0000FF"/>
      <w:u w:val="single"/>
    </w:rPr>
  </w:style>
  <w:style w:type="table" w:styleId="a9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Char1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E7C6AB-5719-4F1B-B118-3644E590B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xiong.yuguo</dc:creator>
  <cp:lastModifiedBy>shfe</cp:lastModifiedBy>
  <cp:revision>23</cp:revision>
  <cp:lastPrinted>2024-11-08T09:44:00Z</cp:lastPrinted>
  <dcterms:created xsi:type="dcterms:W3CDTF">2022-03-09T07:46:00Z</dcterms:created>
  <dcterms:modified xsi:type="dcterms:W3CDTF">2024-11-08T09:57:00Z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45B6D63244D6497D976FDB6EEA440A22_12</vt:lpwstr>
  </property>
</Properties>
</file>